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E" w:rsidRDefault="000974C1" w:rsidP="0009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C1">
        <w:rPr>
          <w:rFonts w:ascii="Times New Roman" w:hAnsi="Times New Roman" w:cs="Times New Roman"/>
          <w:b/>
          <w:sz w:val="28"/>
          <w:szCs w:val="28"/>
        </w:rPr>
        <w:t>Распределение непосредственно обра</w:t>
      </w:r>
      <w:r w:rsidR="00A02DE1">
        <w:rPr>
          <w:rFonts w:ascii="Times New Roman" w:hAnsi="Times New Roman" w:cs="Times New Roman"/>
          <w:b/>
          <w:sz w:val="28"/>
          <w:szCs w:val="28"/>
        </w:rPr>
        <w:t>зовательной деятельности на 2015 – 2016</w:t>
      </w:r>
      <w:r w:rsidRPr="000974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540" w:type="dxa"/>
        <w:tblInd w:w="-459" w:type="dxa"/>
        <w:tblLook w:val="04A0" w:firstRow="1" w:lastRow="0" w:firstColumn="1" w:lastColumn="0" w:noHBand="0" w:noVBand="1"/>
      </w:tblPr>
      <w:tblGrid>
        <w:gridCol w:w="1842"/>
        <w:gridCol w:w="2294"/>
        <w:gridCol w:w="7"/>
        <w:gridCol w:w="2334"/>
        <w:gridCol w:w="2820"/>
        <w:gridCol w:w="2265"/>
        <w:gridCol w:w="2292"/>
        <w:gridCol w:w="2686"/>
      </w:tblGrid>
      <w:tr w:rsidR="000632B3" w:rsidTr="000632B3">
        <w:trPr>
          <w:trHeight w:val="337"/>
        </w:trPr>
        <w:tc>
          <w:tcPr>
            <w:tcW w:w="1842" w:type="dxa"/>
            <w:vMerge w:val="restart"/>
            <w:vAlign w:val="center"/>
          </w:tcPr>
          <w:p w:rsidR="000974C1" w:rsidRPr="00CF031F" w:rsidRDefault="000974C1" w:rsidP="000632B3">
            <w:pPr>
              <w:ind w:left="176"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294" w:type="dxa"/>
            <w:vAlign w:val="center"/>
          </w:tcPr>
          <w:p w:rsidR="000974C1" w:rsidRPr="00CF031F" w:rsidRDefault="000974C1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4" w:type="dxa"/>
            <w:gridSpan w:val="6"/>
            <w:vAlign w:val="center"/>
          </w:tcPr>
          <w:p w:rsidR="000974C1" w:rsidRPr="00CF031F" w:rsidRDefault="000974C1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20324D" w:rsidTr="000632B3">
        <w:trPr>
          <w:trHeight w:val="361"/>
        </w:trPr>
        <w:tc>
          <w:tcPr>
            <w:tcW w:w="1842" w:type="dxa"/>
            <w:vMerge/>
            <w:vAlign w:val="center"/>
          </w:tcPr>
          <w:p w:rsidR="0020324D" w:rsidRPr="00CF031F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20324D" w:rsidRPr="00920F66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1-ая младшая</w:t>
            </w:r>
          </w:p>
        </w:tc>
        <w:tc>
          <w:tcPr>
            <w:tcW w:w="2334" w:type="dxa"/>
            <w:vAlign w:val="center"/>
          </w:tcPr>
          <w:p w:rsidR="0020324D" w:rsidRPr="00154DA3" w:rsidRDefault="00A02DE1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младшая </w:t>
            </w:r>
          </w:p>
        </w:tc>
        <w:tc>
          <w:tcPr>
            <w:tcW w:w="2820" w:type="dxa"/>
            <w:vAlign w:val="center"/>
          </w:tcPr>
          <w:p w:rsidR="0020324D" w:rsidRPr="00154DA3" w:rsidRDefault="00A02DE1" w:rsidP="00B7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 №1</w:t>
            </w:r>
          </w:p>
        </w:tc>
        <w:tc>
          <w:tcPr>
            <w:tcW w:w="2265" w:type="dxa"/>
            <w:vAlign w:val="center"/>
          </w:tcPr>
          <w:p w:rsidR="0020324D" w:rsidRPr="00154DA3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292" w:type="dxa"/>
            <w:vAlign w:val="center"/>
          </w:tcPr>
          <w:p w:rsidR="0020324D" w:rsidRPr="00154DA3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686" w:type="dxa"/>
            <w:vAlign w:val="center"/>
          </w:tcPr>
          <w:p w:rsidR="0020324D" w:rsidRPr="00154DA3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</w:tr>
      <w:tr w:rsidR="0020324D" w:rsidTr="000632B3">
        <w:trPr>
          <w:trHeight w:val="337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301" w:type="dxa"/>
            <w:gridSpan w:val="2"/>
          </w:tcPr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9.00-9.08(1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9.10-9.18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Лепка            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15.10-15.18 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15.20-15.28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34" w:type="dxa"/>
          </w:tcPr>
          <w:p w:rsidR="0020324D" w:rsidRPr="00154DA3" w:rsidRDefault="0020324D" w:rsidP="00CF03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9.00-9.15</w:t>
            </w:r>
          </w:p>
          <w:p w:rsidR="0020324D" w:rsidRPr="00154DA3" w:rsidRDefault="0020324D" w:rsidP="000632B3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9.25-9.40</w:t>
            </w:r>
          </w:p>
          <w:p w:rsidR="0020324D" w:rsidRPr="00154DA3" w:rsidRDefault="0020324D" w:rsidP="000974C1">
            <w:pPr>
              <w:ind w:left="-47"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20324D" w:rsidRPr="00154DA3" w:rsidRDefault="006E326F" w:rsidP="00B7646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 xml:space="preserve"> 9.00-9.20</w:t>
            </w:r>
          </w:p>
          <w:p w:rsidR="0020324D" w:rsidRPr="00154DA3" w:rsidRDefault="006E326F" w:rsidP="00B764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20324D" w:rsidRPr="00154DA3" w:rsidRDefault="0020324D" w:rsidP="00B76466">
            <w:pPr>
              <w:ind w:left="-47"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0324D" w:rsidRPr="00154DA3" w:rsidRDefault="0050058B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9.00-9.20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9.30-9.50</w:t>
            </w:r>
          </w:p>
          <w:p w:rsidR="0020324D" w:rsidRPr="00154DA3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Развитие речи 9.00-9.25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Рисование 9.35- 9.55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(улица) 10.30-10.55</w:t>
            </w:r>
          </w:p>
          <w:p w:rsidR="0020324D" w:rsidRPr="00154DA3" w:rsidRDefault="0020324D" w:rsidP="009E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9.00-9.30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Рисование 9.40-10.10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10.20-10.50</w:t>
            </w:r>
          </w:p>
          <w:p w:rsidR="0020324D" w:rsidRPr="00154DA3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24D" w:rsidTr="000632B3">
        <w:trPr>
          <w:trHeight w:val="337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301" w:type="dxa"/>
            <w:gridSpan w:val="2"/>
          </w:tcPr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 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9.00-9.08(1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9.10-9.18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15.10-15.18 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15.20-15.28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34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Математика 9.00-9.15</w:t>
            </w:r>
          </w:p>
          <w:p w:rsidR="006E326F" w:rsidRPr="00154DA3" w:rsidRDefault="006E326F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(улица)</w:t>
            </w:r>
          </w:p>
          <w:p w:rsidR="0020324D" w:rsidRPr="00154DA3" w:rsidRDefault="0020324D" w:rsidP="00D4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9.00-9.20</w:t>
            </w:r>
          </w:p>
          <w:p w:rsidR="0020324D" w:rsidRPr="00154DA3" w:rsidRDefault="006E326F" w:rsidP="006E3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2265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9.00-9.20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Развитие речи  9.30-9.50</w:t>
            </w:r>
          </w:p>
        </w:tc>
        <w:tc>
          <w:tcPr>
            <w:tcW w:w="2292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Математика 9.00-9.25</w:t>
            </w:r>
          </w:p>
          <w:p w:rsidR="0020324D" w:rsidRPr="00154DA3" w:rsidRDefault="0020324D" w:rsidP="0020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9.35-10.00</w:t>
            </w: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Математика 9.00-9.30</w:t>
            </w:r>
          </w:p>
          <w:p w:rsidR="0020324D" w:rsidRPr="00154DA3" w:rsidRDefault="0020324D" w:rsidP="009E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10.20-10.50</w:t>
            </w:r>
          </w:p>
        </w:tc>
      </w:tr>
      <w:tr w:rsidR="0020324D" w:rsidTr="000632B3">
        <w:trPr>
          <w:trHeight w:val="361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01" w:type="dxa"/>
            <w:gridSpan w:val="2"/>
          </w:tcPr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9.00-9.08(1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9.10-9.18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15.10-15.18 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15.20-15.28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34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Аппликация (1,3 неделя) 9.00-9.15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Лепка (2,4 неделя)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11.30-11.45</w:t>
            </w:r>
          </w:p>
          <w:p w:rsidR="0020324D" w:rsidRPr="00154DA3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20324D" w:rsidRPr="00154DA3" w:rsidRDefault="0020324D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(1,3 неделя) 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</w:t>
            </w:r>
          </w:p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11.30-11.50</w:t>
            </w:r>
          </w:p>
          <w:p w:rsidR="0020324D" w:rsidRPr="00154DA3" w:rsidRDefault="0020324D" w:rsidP="00B7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0324D" w:rsidRPr="00154DA3" w:rsidRDefault="0050058B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9.00-9.20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9.30-9.50</w:t>
            </w:r>
          </w:p>
          <w:p w:rsidR="0020324D" w:rsidRPr="00154DA3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Грамота 9.00-9.25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Конструирование 9.35-10.00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15.10-15.35</w:t>
            </w: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Грамота 9.00-9.30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Аппликация (1,3 неделя) 9.40-10.10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Лепка (2,4 неделя)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улица 11.00-11.30</w:t>
            </w:r>
          </w:p>
        </w:tc>
      </w:tr>
      <w:tr w:rsidR="0020324D" w:rsidTr="000632B3">
        <w:trPr>
          <w:trHeight w:val="337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301" w:type="dxa"/>
            <w:gridSpan w:val="2"/>
          </w:tcPr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9.00-9.08(1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9.10-9.18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15.10-15.18 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15.20-15.28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9.00 – 9.15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Развитие речи 9.25-9.40</w:t>
            </w:r>
          </w:p>
          <w:p w:rsidR="0020324D" w:rsidRPr="00154DA3" w:rsidRDefault="0020324D" w:rsidP="0009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20324D" w:rsidRPr="00154DA3" w:rsidRDefault="006E326F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20324D" w:rsidRPr="00154DA3" w:rsidRDefault="006E326F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A02DE1">
              <w:rPr>
                <w:rFonts w:ascii="Times New Roman" w:hAnsi="Times New Roman" w:cs="Times New Roman"/>
                <w:sz w:val="20"/>
                <w:szCs w:val="20"/>
              </w:rPr>
              <w:t xml:space="preserve"> 9.30-9.5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324D" w:rsidRPr="00154DA3" w:rsidRDefault="0020324D" w:rsidP="00B7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0324D" w:rsidRPr="00154DA3" w:rsidRDefault="0050058B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9.00-9.20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Аппликация (1,3 недели) 9.30-9.50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Конструирование (2,4 недели)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(улица)10.30-10.50</w:t>
            </w:r>
          </w:p>
        </w:tc>
        <w:tc>
          <w:tcPr>
            <w:tcW w:w="2292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9.00-9.25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Аппликация/лепка 9.35-10.00</w:t>
            </w:r>
          </w:p>
          <w:p w:rsidR="0020324D" w:rsidRPr="00154DA3" w:rsidRDefault="0020324D" w:rsidP="0020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11.30-11.55</w:t>
            </w: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Математика 9.00-9.30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Рисование 9.40-10.10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10.20-10.50</w:t>
            </w:r>
          </w:p>
        </w:tc>
      </w:tr>
      <w:tr w:rsidR="0020324D" w:rsidTr="000632B3">
        <w:trPr>
          <w:trHeight w:val="361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301" w:type="dxa"/>
            <w:gridSpan w:val="2"/>
          </w:tcPr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9.00-9.08(1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9.10-9.18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</w:t>
            </w:r>
          </w:p>
          <w:p w:rsidR="0020324D" w:rsidRPr="00920F66" w:rsidRDefault="0020324D" w:rsidP="0067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15.10-15.18 (1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324D" w:rsidRPr="00920F66" w:rsidRDefault="0020324D" w:rsidP="00CF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 xml:space="preserve">15.20-15.28 (2 </w:t>
            </w:r>
            <w:proofErr w:type="spellStart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34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Рисование 9.00-9.15</w:t>
            </w:r>
          </w:p>
          <w:p w:rsidR="0020324D" w:rsidRPr="00154DA3" w:rsidRDefault="0020324D" w:rsidP="0020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20324D" w:rsidRPr="00154DA3" w:rsidRDefault="0020324D" w:rsidP="00D4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</w:tc>
        <w:tc>
          <w:tcPr>
            <w:tcW w:w="2820" w:type="dxa"/>
          </w:tcPr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9.00-9.20</w:t>
            </w:r>
          </w:p>
          <w:p w:rsidR="00A02DE1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9.30-9.50</w:t>
            </w:r>
          </w:p>
          <w:p w:rsidR="0020324D" w:rsidRPr="00154DA3" w:rsidRDefault="0020324D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6E326F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2265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9.00-9.20</w:t>
            </w:r>
          </w:p>
          <w:p w:rsidR="0020324D" w:rsidRPr="00154DA3" w:rsidRDefault="0050058B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9.30-9.50</w:t>
            </w:r>
          </w:p>
          <w:p w:rsidR="0020324D" w:rsidRPr="00154DA3" w:rsidRDefault="0020324D" w:rsidP="0006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92" w:type="dxa"/>
          </w:tcPr>
          <w:p w:rsidR="0020324D" w:rsidRPr="00154DA3" w:rsidRDefault="0020324D" w:rsidP="00CF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9.00-9.25 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Музыка 9.35-10.00</w:t>
            </w:r>
          </w:p>
          <w:p w:rsidR="0020324D" w:rsidRPr="00154DA3" w:rsidRDefault="0020324D" w:rsidP="00CF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Развитие речи 9.00-9.30</w:t>
            </w:r>
          </w:p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Конструирование 9.40-10.10</w:t>
            </w:r>
          </w:p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Физкультура 10.20-10.50</w:t>
            </w:r>
          </w:p>
        </w:tc>
      </w:tr>
      <w:tr w:rsidR="0020324D" w:rsidTr="000632B3">
        <w:trPr>
          <w:trHeight w:val="361"/>
        </w:trPr>
        <w:tc>
          <w:tcPr>
            <w:tcW w:w="1842" w:type="dxa"/>
            <w:vAlign w:val="center"/>
          </w:tcPr>
          <w:p w:rsidR="0020324D" w:rsidRPr="00CF031F" w:rsidRDefault="0020324D" w:rsidP="000632B3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:rsidR="0020324D" w:rsidRPr="00154DA3" w:rsidRDefault="0020324D" w:rsidP="00677A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F66">
              <w:rPr>
                <w:rFonts w:ascii="Times New Roman" w:hAnsi="Times New Roman" w:cs="Times New Roman"/>
                <w:sz w:val="20"/>
                <w:szCs w:val="20"/>
              </w:rPr>
              <w:t>10 занятий по 8 минут</w:t>
            </w:r>
          </w:p>
        </w:tc>
        <w:tc>
          <w:tcPr>
            <w:tcW w:w="2334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10 занятий по 15 минут</w:t>
            </w:r>
          </w:p>
        </w:tc>
        <w:tc>
          <w:tcPr>
            <w:tcW w:w="2820" w:type="dxa"/>
          </w:tcPr>
          <w:p w:rsidR="0020324D" w:rsidRPr="00154DA3" w:rsidRDefault="00A02DE1" w:rsidP="00B7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занятий по 20</w:t>
            </w:r>
            <w:bookmarkStart w:id="0" w:name="_GoBack"/>
            <w:bookmarkEnd w:id="0"/>
            <w:r w:rsidR="0020324D" w:rsidRPr="00154DA3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265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11 занятий по 20 минут</w:t>
            </w:r>
          </w:p>
        </w:tc>
        <w:tc>
          <w:tcPr>
            <w:tcW w:w="2292" w:type="dxa"/>
          </w:tcPr>
          <w:p w:rsidR="0020324D" w:rsidRPr="00154DA3" w:rsidRDefault="0020324D" w:rsidP="0006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13 занятий по 25 минут</w:t>
            </w:r>
          </w:p>
        </w:tc>
        <w:tc>
          <w:tcPr>
            <w:tcW w:w="2686" w:type="dxa"/>
          </w:tcPr>
          <w:p w:rsidR="0020324D" w:rsidRPr="00154DA3" w:rsidRDefault="0020324D" w:rsidP="0009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A3">
              <w:rPr>
                <w:rFonts w:ascii="Times New Roman" w:hAnsi="Times New Roman" w:cs="Times New Roman"/>
                <w:sz w:val="20"/>
                <w:szCs w:val="20"/>
              </w:rPr>
              <w:t>14 занятий по 30 минут</w:t>
            </w:r>
          </w:p>
        </w:tc>
      </w:tr>
    </w:tbl>
    <w:p w:rsidR="000974C1" w:rsidRPr="000974C1" w:rsidRDefault="000974C1" w:rsidP="000974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4C1" w:rsidRPr="000974C1" w:rsidSect="00063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AC5"/>
    <w:multiLevelType w:val="hybridMultilevel"/>
    <w:tmpl w:val="B996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6F0"/>
    <w:multiLevelType w:val="hybridMultilevel"/>
    <w:tmpl w:val="E9E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4E3"/>
    <w:multiLevelType w:val="hybridMultilevel"/>
    <w:tmpl w:val="069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78D"/>
    <w:multiLevelType w:val="hybridMultilevel"/>
    <w:tmpl w:val="069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5FA"/>
    <w:multiLevelType w:val="hybridMultilevel"/>
    <w:tmpl w:val="069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679"/>
    <w:multiLevelType w:val="hybridMultilevel"/>
    <w:tmpl w:val="EB4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0C5"/>
    <w:multiLevelType w:val="hybridMultilevel"/>
    <w:tmpl w:val="DBC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3580"/>
    <w:multiLevelType w:val="hybridMultilevel"/>
    <w:tmpl w:val="5B32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706"/>
    <w:multiLevelType w:val="hybridMultilevel"/>
    <w:tmpl w:val="651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1F46"/>
    <w:multiLevelType w:val="hybridMultilevel"/>
    <w:tmpl w:val="7A22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69F0"/>
    <w:multiLevelType w:val="hybridMultilevel"/>
    <w:tmpl w:val="069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3D68"/>
    <w:multiLevelType w:val="hybridMultilevel"/>
    <w:tmpl w:val="E9AA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4624"/>
    <w:multiLevelType w:val="hybridMultilevel"/>
    <w:tmpl w:val="069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6"/>
    <w:rsid w:val="000632B3"/>
    <w:rsid w:val="000974C1"/>
    <w:rsid w:val="00154DA3"/>
    <w:rsid w:val="0020324D"/>
    <w:rsid w:val="002058C5"/>
    <w:rsid w:val="0050058B"/>
    <w:rsid w:val="0055793E"/>
    <w:rsid w:val="00677A6F"/>
    <w:rsid w:val="006E326F"/>
    <w:rsid w:val="00861B9A"/>
    <w:rsid w:val="00920F66"/>
    <w:rsid w:val="009309CE"/>
    <w:rsid w:val="009D376F"/>
    <w:rsid w:val="009E7C5C"/>
    <w:rsid w:val="00A02DE1"/>
    <w:rsid w:val="00A07C0F"/>
    <w:rsid w:val="00B90FDD"/>
    <w:rsid w:val="00CC34E1"/>
    <w:rsid w:val="00CF031F"/>
    <w:rsid w:val="00D26B9A"/>
    <w:rsid w:val="00D46DF5"/>
    <w:rsid w:val="00EB2113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Intel</cp:lastModifiedBy>
  <cp:revision>11</cp:revision>
  <cp:lastPrinted>2013-08-22T06:33:00Z</cp:lastPrinted>
  <dcterms:created xsi:type="dcterms:W3CDTF">2013-08-21T15:19:00Z</dcterms:created>
  <dcterms:modified xsi:type="dcterms:W3CDTF">2015-07-19T07:50:00Z</dcterms:modified>
</cp:coreProperties>
</file>